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A9BF" w14:textId="09EE0EF7" w:rsidR="00B07121" w:rsidRDefault="00B07121">
      <w:pPr>
        <w:rPr>
          <w:rFonts w:ascii="Arial" w:hAnsi="Arial" w:cs="Arial"/>
          <w:color w:val="000000"/>
          <w:sz w:val="19"/>
          <w:szCs w:val="19"/>
          <w:shd w:val="clear" w:color="auto" w:fill="EFECDB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EFECDB"/>
        </w:rPr>
        <w:t>Na louce to krásně voní</w:t>
      </w:r>
    </w:p>
    <w:p w14:paraId="08C7F6F9" w14:textId="77777777" w:rsidR="00B07121" w:rsidRDefault="00B07121">
      <w:pPr>
        <w:rPr>
          <w:rFonts w:ascii="Arial" w:hAnsi="Arial" w:cs="Arial"/>
          <w:color w:val="000000"/>
          <w:sz w:val="19"/>
          <w:szCs w:val="19"/>
          <w:shd w:val="clear" w:color="auto" w:fill="EFECDB"/>
        </w:rPr>
      </w:pPr>
    </w:p>
    <w:p w14:paraId="56A78DD9" w14:textId="15B2D5FD" w:rsidR="0022097D" w:rsidRDefault="00B07121">
      <w:r>
        <w:rPr>
          <w:rFonts w:ascii="Arial" w:hAnsi="Arial" w:cs="Arial"/>
          <w:color w:val="000000"/>
          <w:sz w:val="19"/>
          <w:szCs w:val="19"/>
          <w:shd w:val="clear" w:color="auto" w:fill="EFECDB"/>
        </w:rPr>
        <w:t>Na louce to krásně voní,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FECDB"/>
        </w:rPr>
        <w:t>kytičky tam hlavy kloní.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FECDB"/>
        </w:rPr>
        <w:t>Sluníčko je ohřálo,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FECDB"/>
        </w:rPr>
        <w:t>vodičku jim nedalo.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FECDB"/>
        </w:rPr>
        <w:t>A tak prosí deštíček,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FECDB"/>
        </w:rPr>
        <w:t>dej nám trochu kapi</w:t>
      </w:r>
      <w:r>
        <w:rPr>
          <w:rFonts w:ascii="Arial" w:hAnsi="Arial" w:cs="Arial"/>
          <w:color w:val="000000"/>
          <w:sz w:val="19"/>
          <w:szCs w:val="19"/>
          <w:shd w:val="clear" w:color="auto" w:fill="EFECDB"/>
        </w:rPr>
        <w:t>ček.</w:t>
      </w:r>
      <w:r>
        <w:t xml:space="preserve"> </w:t>
      </w:r>
    </w:p>
    <w:sectPr w:rsidR="0022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21"/>
    <w:rsid w:val="0022097D"/>
    <w:rsid w:val="00B0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1F3E"/>
  <w15:chartTrackingRefBased/>
  <w15:docId w15:val="{F98C2D2A-F19B-4FF1-9029-77A1A082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7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1</cp:revision>
  <dcterms:created xsi:type="dcterms:W3CDTF">2021-05-09T09:34:00Z</dcterms:created>
  <dcterms:modified xsi:type="dcterms:W3CDTF">2021-05-09T09:34:00Z</dcterms:modified>
</cp:coreProperties>
</file>