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C74B" w14:textId="77777777" w:rsidR="00FD62FD" w:rsidRPr="006754F2" w:rsidRDefault="006754F2">
      <w:pPr>
        <w:rPr>
          <w:b/>
          <w:bCs/>
          <w:sz w:val="60"/>
          <w:szCs w:val="60"/>
          <w:u w:val="single"/>
        </w:rPr>
      </w:pPr>
      <w:r w:rsidRPr="006754F2">
        <w:rPr>
          <w:b/>
          <w:bCs/>
          <w:sz w:val="60"/>
          <w:szCs w:val="60"/>
          <w:u w:val="single"/>
        </w:rPr>
        <w:t>PŘÍRODA</w:t>
      </w:r>
    </w:p>
    <w:p w14:paraId="5EFF3161" w14:textId="77777777" w:rsidR="006754F2" w:rsidRPr="006754F2" w:rsidRDefault="006754F2">
      <w:pPr>
        <w:rPr>
          <w:b/>
          <w:bCs/>
          <w:sz w:val="60"/>
          <w:szCs w:val="60"/>
        </w:rPr>
      </w:pPr>
      <w:r w:rsidRPr="006754F2">
        <w:rPr>
          <w:b/>
          <w:bCs/>
          <w:sz w:val="60"/>
          <w:szCs w:val="60"/>
        </w:rPr>
        <w:t>Jedna kytka, druhá, třetí,</w:t>
      </w:r>
    </w:p>
    <w:p w14:paraId="7F164BB9" w14:textId="77777777" w:rsidR="006754F2" w:rsidRPr="006754F2" w:rsidRDefault="006754F2">
      <w:pPr>
        <w:rPr>
          <w:i/>
          <w:iCs/>
          <w:sz w:val="40"/>
          <w:szCs w:val="40"/>
        </w:rPr>
      </w:pPr>
      <w:r w:rsidRPr="006754F2">
        <w:rPr>
          <w:i/>
          <w:iCs/>
          <w:sz w:val="40"/>
          <w:szCs w:val="40"/>
        </w:rPr>
        <w:t>(ukazujeme na prstech)</w:t>
      </w:r>
    </w:p>
    <w:p w14:paraId="1563F138" w14:textId="77777777" w:rsidR="006754F2" w:rsidRPr="006754F2" w:rsidRDefault="006754F2">
      <w:pPr>
        <w:rPr>
          <w:b/>
          <w:bCs/>
          <w:sz w:val="60"/>
          <w:szCs w:val="60"/>
        </w:rPr>
      </w:pPr>
      <w:r w:rsidRPr="006754F2">
        <w:rPr>
          <w:b/>
          <w:bCs/>
          <w:sz w:val="60"/>
          <w:szCs w:val="60"/>
        </w:rPr>
        <w:t>na louce si hrají děti.</w:t>
      </w:r>
    </w:p>
    <w:p w14:paraId="3629B24F" w14:textId="77777777" w:rsidR="006754F2" w:rsidRPr="006754F2" w:rsidRDefault="006754F2">
      <w:pPr>
        <w:rPr>
          <w:i/>
          <w:iCs/>
          <w:sz w:val="40"/>
          <w:szCs w:val="40"/>
        </w:rPr>
      </w:pPr>
      <w:r w:rsidRPr="006754F2">
        <w:rPr>
          <w:i/>
          <w:iCs/>
          <w:sz w:val="40"/>
          <w:szCs w:val="40"/>
        </w:rPr>
        <w:t>(poskoky na místě)</w:t>
      </w:r>
    </w:p>
    <w:p w14:paraId="78AA46AE" w14:textId="77777777" w:rsidR="006754F2" w:rsidRPr="006754F2" w:rsidRDefault="006754F2">
      <w:pPr>
        <w:rPr>
          <w:b/>
          <w:bCs/>
          <w:sz w:val="60"/>
          <w:szCs w:val="60"/>
        </w:rPr>
      </w:pPr>
      <w:r w:rsidRPr="006754F2">
        <w:rPr>
          <w:b/>
          <w:bCs/>
          <w:sz w:val="60"/>
          <w:szCs w:val="60"/>
        </w:rPr>
        <w:t>Vítr fouká, hýbe trávou,</w:t>
      </w:r>
    </w:p>
    <w:p w14:paraId="37667414" w14:textId="77777777" w:rsidR="006754F2" w:rsidRPr="006754F2" w:rsidRDefault="006754F2">
      <w:pPr>
        <w:rPr>
          <w:i/>
          <w:iCs/>
          <w:sz w:val="40"/>
          <w:szCs w:val="40"/>
        </w:rPr>
      </w:pPr>
      <w:r w:rsidRPr="006754F2">
        <w:rPr>
          <w:i/>
          <w:iCs/>
          <w:sz w:val="40"/>
          <w:szCs w:val="40"/>
        </w:rPr>
        <w:t>(rukama kývat ze strany na stranu)</w:t>
      </w:r>
    </w:p>
    <w:p w14:paraId="707FE846" w14:textId="77777777" w:rsidR="006754F2" w:rsidRPr="006754F2" w:rsidRDefault="006754F2">
      <w:pPr>
        <w:rPr>
          <w:b/>
          <w:bCs/>
          <w:sz w:val="60"/>
          <w:szCs w:val="60"/>
        </w:rPr>
      </w:pPr>
      <w:r w:rsidRPr="006754F2">
        <w:rPr>
          <w:b/>
          <w:bCs/>
          <w:sz w:val="60"/>
          <w:szCs w:val="60"/>
        </w:rPr>
        <w:t>v potoce si rybky plavou.</w:t>
      </w:r>
    </w:p>
    <w:p w14:paraId="75FEAA6E" w14:textId="77777777" w:rsidR="006754F2" w:rsidRPr="006754F2" w:rsidRDefault="006754F2">
      <w:pPr>
        <w:rPr>
          <w:i/>
          <w:iCs/>
          <w:sz w:val="40"/>
          <w:szCs w:val="40"/>
        </w:rPr>
      </w:pPr>
      <w:r w:rsidRPr="006754F2">
        <w:rPr>
          <w:i/>
          <w:iCs/>
          <w:sz w:val="40"/>
          <w:szCs w:val="40"/>
        </w:rPr>
        <w:t>(při chůzi naznačujeme plavání)</w:t>
      </w:r>
    </w:p>
    <w:p w14:paraId="45DD3878" w14:textId="77777777" w:rsidR="006754F2" w:rsidRPr="006754F2" w:rsidRDefault="006754F2">
      <w:pPr>
        <w:rPr>
          <w:b/>
          <w:bCs/>
          <w:sz w:val="60"/>
          <w:szCs w:val="60"/>
        </w:rPr>
      </w:pPr>
      <w:r w:rsidRPr="006754F2">
        <w:rPr>
          <w:b/>
          <w:bCs/>
          <w:sz w:val="60"/>
          <w:szCs w:val="60"/>
        </w:rPr>
        <w:t xml:space="preserve">Jelen běhá po lese, </w:t>
      </w:r>
    </w:p>
    <w:p w14:paraId="52CC2CD5" w14:textId="77777777" w:rsidR="006754F2" w:rsidRPr="006754F2" w:rsidRDefault="006754F2">
      <w:pPr>
        <w:rPr>
          <w:i/>
          <w:iCs/>
          <w:sz w:val="40"/>
          <w:szCs w:val="40"/>
        </w:rPr>
      </w:pPr>
      <w:r w:rsidRPr="006754F2">
        <w:rPr>
          <w:i/>
          <w:iCs/>
          <w:sz w:val="40"/>
          <w:szCs w:val="40"/>
        </w:rPr>
        <w:t>(běh dokolečka)</w:t>
      </w:r>
    </w:p>
    <w:p w14:paraId="7DE0CE07" w14:textId="77777777" w:rsidR="006754F2" w:rsidRPr="006754F2" w:rsidRDefault="006754F2">
      <w:pPr>
        <w:rPr>
          <w:b/>
          <w:bCs/>
          <w:sz w:val="60"/>
          <w:szCs w:val="60"/>
        </w:rPr>
      </w:pPr>
      <w:r w:rsidRPr="006754F2">
        <w:rPr>
          <w:b/>
          <w:bCs/>
          <w:sz w:val="60"/>
          <w:szCs w:val="60"/>
        </w:rPr>
        <w:t>všechno kolem třese se.</w:t>
      </w:r>
    </w:p>
    <w:p w14:paraId="344CDCE7" w14:textId="24CAEDAA" w:rsidR="006754F2" w:rsidRPr="006754F2" w:rsidRDefault="006754F2">
      <w:pPr>
        <w:rPr>
          <w:i/>
          <w:iCs/>
          <w:sz w:val="40"/>
          <w:szCs w:val="40"/>
        </w:rPr>
      </w:pPr>
      <w:r w:rsidRPr="006754F2">
        <w:rPr>
          <w:i/>
          <w:iCs/>
          <w:sz w:val="40"/>
          <w:szCs w:val="40"/>
        </w:rPr>
        <w:t>(</w:t>
      </w:r>
      <w:r w:rsidR="005E5BD2">
        <w:rPr>
          <w:i/>
          <w:iCs/>
          <w:sz w:val="40"/>
          <w:szCs w:val="40"/>
        </w:rPr>
        <w:t>poskoky na místě</w:t>
      </w:r>
      <w:r w:rsidRPr="006754F2">
        <w:rPr>
          <w:i/>
          <w:iCs/>
          <w:sz w:val="40"/>
          <w:szCs w:val="40"/>
        </w:rPr>
        <w:t>)</w:t>
      </w:r>
    </w:p>
    <w:p w14:paraId="03C3553A" w14:textId="77777777" w:rsidR="006754F2" w:rsidRPr="006754F2" w:rsidRDefault="006754F2">
      <w:pPr>
        <w:rPr>
          <w:b/>
          <w:bCs/>
          <w:sz w:val="60"/>
          <w:szCs w:val="60"/>
        </w:rPr>
      </w:pPr>
      <w:r w:rsidRPr="006754F2">
        <w:rPr>
          <w:b/>
          <w:bCs/>
          <w:sz w:val="60"/>
          <w:szCs w:val="60"/>
        </w:rPr>
        <w:t>Ptáci letí širým světem</w:t>
      </w:r>
    </w:p>
    <w:p w14:paraId="77A9343C" w14:textId="77777777" w:rsidR="006754F2" w:rsidRPr="006754F2" w:rsidRDefault="006754F2">
      <w:pPr>
        <w:rPr>
          <w:i/>
          <w:iCs/>
          <w:sz w:val="40"/>
          <w:szCs w:val="40"/>
        </w:rPr>
      </w:pPr>
      <w:r w:rsidRPr="006754F2">
        <w:rPr>
          <w:i/>
          <w:iCs/>
          <w:sz w:val="40"/>
          <w:szCs w:val="40"/>
        </w:rPr>
        <w:t>(mávání rukama)</w:t>
      </w:r>
    </w:p>
    <w:p w14:paraId="3145DB68" w14:textId="77777777" w:rsidR="006754F2" w:rsidRPr="006754F2" w:rsidRDefault="006754F2">
      <w:pPr>
        <w:rPr>
          <w:b/>
          <w:bCs/>
          <w:sz w:val="60"/>
          <w:szCs w:val="60"/>
        </w:rPr>
      </w:pPr>
      <w:r w:rsidRPr="006754F2">
        <w:rPr>
          <w:b/>
          <w:bCs/>
          <w:sz w:val="60"/>
          <w:szCs w:val="60"/>
        </w:rPr>
        <w:t>a mávají všem těm dětem.</w:t>
      </w:r>
    </w:p>
    <w:p w14:paraId="5FFEF720" w14:textId="77777777" w:rsidR="006754F2" w:rsidRPr="006754F2" w:rsidRDefault="006754F2">
      <w:pPr>
        <w:rPr>
          <w:i/>
          <w:iCs/>
          <w:sz w:val="40"/>
          <w:szCs w:val="40"/>
        </w:rPr>
      </w:pPr>
      <w:r w:rsidRPr="006754F2">
        <w:rPr>
          <w:i/>
          <w:iCs/>
          <w:sz w:val="40"/>
          <w:szCs w:val="40"/>
        </w:rPr>
        <w:t>(máváme)</w:t>
      </w:r>
    </w:p>
    <w:sectPr w:rsidR="006754F2" w:rsidRPr="0067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F2"/>
    <w:rsid w:val="005E5BD2"/>
    <w:rsid w:val="006754F2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7DA5"/>
  <w15:chartTrackingRefBased/>
  <w15:docId w15:val="{2C077B29-6F33-4194-85EC-0B636DDF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3</cp:revision>
  <dcterms:created xsi:type="dcterms:W3CDTF">2020-01-31T21:00:00Z</dcterms:created>
  <dcterms:modified xsi:type="dcterms:W3CDTF">2021-03-09T20:27:00Z</dcterms:modified>
</cp:coreProperties>
</file>