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0F" w:rsidRDefault="00BC02E5" w:rsidP="00E64D70">
      <w:pPr>
        <w:spacing w:line="240" w:lineRule="auto"/>
        <w:ind w:left="142" w:hanging="142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ČE</w:t>
      </w:r>
      <w:r w:rsidR="00875400" w:rsidRPr="00875400">
        <w:rPr>
          <w:rFonts w:ascii="Times New Roman" w:hAnsi="Times New Roman" w:cs="Times New Roman"/>
          <w:b/>
          <w:sz w:val="32"/>
          <w:szCs w:val="32"/>
          <w:u w:val="single"/>
        </w:rPr>
        <w:t>STNÉ PROHLÁŠENÍ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ZÁKONN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ÝCH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ZÁSTUPC</w:t>
      </w:r>
      <w:r w:rsidRPr="00BC02E5">
        <w:rPr>
          <w:rFonts w:ascii="Times New Roman" w:hAnsi="Times New Roman" w:cs="Times New Roman"/>
          <w:b/>
          <w:sz w:val="32"/>
          <w:szCs w:val="32"/>
          <w:u w:val="single"/>
        </w:rPr>
        <w:t>Ů</w:t>
      </w:r>
      <w:r w:rsidR="00E2476A">
        <w:rPr>
          <w:rFonts w:ascii="Times New Roman" w:hAnsi="Times New Roman" w:cs="Times New Roman"/>
          <w:b/>
          <w:sz w:val="32"/>
          <w:szCs w:val="32"/>
          <w:u w:val="single"/>
        </w:rPr>
        <w:t xml:space="preserve"> DÍTĚTE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71092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sz w:val="24"/>
          <w:szCs w:val="24"/>
        </w:rPr>
        <w:t>Prohlašuji, že</w:t>
      </w:r>
    </w:p>
    <w:p w:rsidR="00E64D70" w:rsidRPr="00C978C3" w:rsidRDefault="00E64D70" w:rsidP="00710925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71092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02E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C978C3" w:rsidRPr="00C978C3" w:rsidRDefault="00C978C3" w:rsidP="00710925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71092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 dne: ……………</w:t>
      </w:r>
      <w:r w:rsidR="00620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20099">
        <w:rPr>
          <w:rFonts w:ascii="Times New Roman" w:hAnsi="Times New Roman" w:cs="Times New Roman"/>
          <w:sz w:val="24"/>
          <w:szCs w:val="24"/>
        </w:rPr>
        <w:t>………….</w:t>
      </w:r>
    </w:p>
    <w:p w:rsidR="00C978C3" w:rsidRPr="00C978C3" w:rsidRDefault="00C978C3" w:rsidP="00710925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C02E5" w:rsidRDefault="00BC02E5" w:rsidP="0071092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 ……………………………………………</w:t>
      </w:r>
    </w:p>
    <w:p w:rsidR="00C978C3" w:rsidRPr="00BC02E5" w:rsidRDefault="00C978C3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710925">
      <w:pPr>
        <w:pStyle w:val="Odstavecseseznamem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bez akutních zdravotních potíží odpovídajících virovému infekčnímu onemocnění (např. horečka, kašel, dušnost, náhlá ztráta chuti a čichu apod</w:t>
      </w:r>
      <w:r w:rsidR="004E2AA3">
        <w:rPr>
          <w:rFonts w:ascii="Times New Roman" w:hAnsi="Times New Roman" w:cs="Times New Roman"/>
          <w:sz w:val="24"/>
          <w:szCs w:val="24"/>
        </w:rPr>
        <w:t>.),</w:t>
      </w:r>
    </w:p>
    <w:p w:rsidR="00E64D70" w:rsidRDefault="008A6BC9" w:rsidP="00710925">
      <w:pPr>
        <w:pStyle w:val="Odstavecseseznamem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nepřišlo</w:t>
      </w:r>
      <w:r w:rsidR="00781F18">
        <w:rPr>
          <w:rFonts w:ascii="Times New Roman" w:hAnsi="Times New Roman" w:cs="Times New Roman"/>
          <w:sz w:val="24"/>
          <w:szCs w:val="24"/>
        </w:rPr>
        <w:t xml:space="preserve"> dle mých informací</w:t>
      </w:r>
      <w:r>
        <w:rPr>
          <w:rFonts w:ascii="Times New Roman" w:hAnsi="Times New Roman" w:cs="Times New Roman"/>
          <w:sz w:val="24"/>
          <w:szCs w:val="24"/>
        </w:rPr>
        <w:t xml:space="preserve"> v posledních 14 kalendářních dnech před nástupem do školy do styku s fyzickou osobou nemocnou infekčním onemocněném nebo podezřelou z nákazy,</w:t>
      </w:r>
    </w:p>
    <w:p w:rsidR="00D03DAB" w:rsidRPr="00D03DAB" w:rsidRDefault="00E64D70" w:rsidP="00710925">
      <w:pPr>
        <w:pStyle w:val="Odstavecseseznamem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v daném čase nařízené karanténní opatření</w:t>
      </w:r>
      <w:r w:rsidR="008A6BC9">
        <w:rPr>
          <w:rFonts w:ascii="Times New Roman" w:hAnsi="Times New Roman" w:cs="Times New Roman"/>
          <w:sz w:val="24"/>
          <w:szCs w:val="24"/>
        </w:rPr>
        <w:t>,</w:t>
      </w:r>
    </w:p>
    <w:p w:rsidR="00D03DAB" w:rsidRPr="00D03DAB" w:rsidRDefault="008A6BC9" w:rsidP="00710925">
      <w:pPr>
        <w:pStyle w:val="Odstavecseseznamem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rizikovou osobou (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chronické onemocněními, oslabená</w:t>
      </w:r>
      <w:r w:rsidR="009255BC"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 imunit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……),</w:t>
      </w:r>
    </w:p>
    <w:p w:rsidR="004E2AA3" w:rsidRPr="00BC02E5" w:rsidRDefault="00D03DAB" w:rsidP="00710925">
      <w:pPr>
        <w:pStyle w:val="Odstavecseseznamem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nesdílí 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společnou </w:t>
      </w:r>
      <w:r w:rsidRPr="00BC02E5">
        <w:rPr>
          <w:rFonts w:ascii="Times New Roman" w:hAnsi="Times New Roman" w:cs="Times New Roman"/>
          <w:color w:val="000000"/>
          <w:sz w:val="24"/>
          <w:szCs w:val="24"/>
        </w:rPr>
        <w:t>domácnost s</w:t>
      </w:r>
      <w:r w:rsidR="005F01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02E5">
        <w:rPr>
          <w:rFonts w:ascii="Times New Roman" w:hAnsi="Times New Roman" w:cs="Times New Roman"/>
          <w:color w:val="000000"/>
          <w:sz w:val="24"/>
          <w:szCs w:val="24"/>
        </w:rPr>
        <w:t>rizikov</w:t>
      </w:r>
      <w:r w:rsidR="005F0163">
        <w:rPr>
          <w:rFonts w:ascii="Times New Roman" w:hAnsi="Times New Roman" w:cs="Times New Roman"/>
          <w:color w:val="000000"/>
          <w:sz w:val="24"/>
          <w:szCs w:val="24"/>
        </w:rPr>
        <w:t>ou osobou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 (věk nad 65 let, 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chronické onemocněními, oslabená</w:t>
      </w:r>
      <w:r w:rsidR="009255BC" w:rsidRPr="00BC02E5">
        <w:rPr>
          <w:rFonts w:ascii="Times New Roman" w:hAnsi="Times New Roman" w:cs="Times New Roman"/>
          <w:color w:val="000000"/>
          <w:sz w:val="24"/>
          <w:szCs w:val="24"/>
        </w:rPr>
        <w:t xml:space="preserve"> imunit</w:t>
      </w:r>
      <w:r w:rsidR="009255B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255BC">
        <w:rPr>
          <w:rFonts w:ascii="Times New Roman" w:hAnsi="Times New Roman" w:cs="Times New Roman"/>
          <w:sz w:val="24"/>
          <w:szCs w:val="24"/>
        </w:rPr>
        <w:t>, ……)</w:t>
      </w:r>
      <w:r w:rsidR="008A6BC9">
        <w:rPr>
          <w:rFonts w:ascii="Times New Roman" w:hAnsi="Times New Roman" w:cs="Times New Roman"/>
          <w:sz w:val="24"/>
          <w:szCs w:val="24"/>
        </w:rPr>
        <w:t>.</w:t>
      </w:r>
      <w:r w:rsidR="008A6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6BC9" w:rsidRPr="00BC02E5" w:rsidRDefault="008A6BC9" w:rsidP="007109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Jakoukoliv změnu nahlásím neprodleně škole.</w:t>
      </w:r>
    </w:p>
    <w:p w:rsidR="00E64D70" w:rsidRDefault="00E64D70" w:rsidP="007109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si vědom/vědoma právních následků, které by mne postihly, kdyby toto prohlášení nebylo pravdivé. 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71092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……………………….</w:t>
      </w:r>
    </w:p>
    <w:p w:rsidR="00C978C3" w:rsidRPr="00C978C3" w:rsidRDefault="00C978C3" w:rsidP="00710925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64D70" w:rsidRDefault="00E64D70" w:rsidP="0071092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……………………………………..</w:t>
      </w:r>
    </w:p>
    <w:p w:rsidR="00E64D70" w:rsidRDefault="00E64D70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A6BC9">
        <w:rPr>
          <w:rFonts w:ascii="Times New Roman" w:hAnsi="Times New Roman" w:cs="Times New Roman"/>
          <w:sz w:val="24"/>
          <w:szCs w:val="24"/>
        </w:rPr>
        <w:t xml:space="preserve">                             Jméno a podpis zákonného zástupce</w:t>
      </w:r>
    </w:p>
    <w:p w:rsid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2E5" w:rsidRPr="00BC02E5" w:rsidRDefault="00BC02E5" w:rsidP="00E64D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76A" w:rsidRPr="00BC02E5" w:rsidRDefault="00E247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400" w:rsidRPr="00BC02E5" w:rsidRDefault="008754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75400" w:rsidRPr="00BC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6C01"/>
    <w:multiLevelType w:val="hybridMultilevel"/>
    <w:tmpl w:val="F7121C44"/>
    <w:lvl w:ilvl="0" w:tplc="3FF2A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400"/>
    <w:rsid w:val="004E2AA3"/>
    <w:rsid w:val="005F0163"/>
    <w:rsid w:val="00620099"/>
    <w:rsid w:val="00623282"/>
    <w:rsid w:val="00710925"/>
    <w:rsid w:val="00781F18"/>
    <w:rsid w:val="00875400"/>
    <w:rsid w:val="008A6BC9"/>
    <w:rsid w:val="009255BC"/>
    <w:rsid w:val="00BC02E5"/>
    <w:rsid w:val="00C978C3"/>
    <w:rsid w:val="00D03DAB"/>
    <w:rsid w:val="00DA4F0F"/>
    <w:rsid w:val="00E2476A"/>
    <w:rsid w:val="00E64D70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A96E8-2244-4AE2-AC03-9AFBE745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m">
    <w:name w:val="d_cm"/>
    <w:basedOn w:val="Normln"/>
    <w:rsid w:val="00E2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Smetana</dc:creator>
  <cp:keywords/>
  <dc:description/>
  <cp:lastModifiedBy>ZŠ a MŠ Kladno, Jiráskova 457, Petr Novák</cp:lastModifiedBy>
  <cp:revision>15</cp:revision>
  <dcterms:created xsi:type="dcterms:W3CDTF">2020-04-26T09:46:00Z</dcterms:created>
  <dcterms:modified xsi:type="dcterms:W3CDTF">2020-04-27T10:17:00Z</dcterms:modified>
</cp:coreProperties>
</file>